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137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0C22D7" w14:paraId="0FF8928A" w14:textId="77777777" w:rsidTr="005D05D6">
        <w:tc>
          <w:tcPr>
            <w:tcW w:w="7763" w:type="dxa"/>
            <w:vAlign w:val="center"/>
          </w:tcPr>
          <w:p w14:paraId="69DB257B" w14:textId="1A409F25" w:rsidR="000C22D7" w:rsidRDefault="00477A1A" w:rsidP="004D297D">
            <w:pPr>
              <w:pStyle w:val="Normal2"/>
              <w:ind w:left="-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N⁰110 1240 A125,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Christophe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BREGAINT</w:t>
            </w:r>
          </w:p>
          <w:p w14:paraId="1739C224" w14:textId="494876A2" w:rsidR="000C22D7" w:rsidRDefault="000C22D7">
            <w:pPr>
              <w:pStyle w:val="Normal2"/>
              <w:spacing w:after="6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</w:tcPr>
          <w:p w14:paraId="1DD9AC7B" w14:textId="741E3EC4" w:rsidR="000C22D7" w:rsidRDefault="00477A1A">
            <w:pPr>
              <w:pStyle w:val="Normal2"/>
              <w:shd w:val="clear" w:color="auto" w:fill="FFFFFF"/>
              <w:jc w:val="right"/>
              <w:rPr>
                <w:rFonts w:ascii="Calibri" w:eastAsia="Calibri" w:hAnsi="Calibri" w:cs="Calibri"/>
                <w:color w:val="548DD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  <w:szCs w:val="24"/>
              </w:rPr>
              <w:t>FICHE APPRENANT</w:t>
            </w:r>
          </w:p>
          <w:p w14:paraId="42BAB683" w14:textId="3D62C709" w:rsidR="000C22D7" w:rsidRDefault="00477A1A">
            <w:pPr>
              <w:pStyle w:val="Normal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  <w:szCs w:val="24"/>
              </w:rPr>
              <w:t>Niveau A2/B1</w:t>
            </w:r>
          </w:p>
        </w:tc>
      </w:tr>
    </w:tbl>
    <w:p w14:paraId="670F2C4C" w14:textId="08953188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1 – Découverte du poème</w:t>
      </w:r>
    </w:p>
    <w:p w14:paraId="4C235818" w14:textId="1D9DBA16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Lisez le poème et répondez aux questions suivantes.</w:t>
      </w:r>
    </w:p>
    <w:p w14:paraId="02F76D8F" w14:textId="0BE537FD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A</w:t>
      </w:r>
      <w:r>
        <w:rPr>
          <w:rFonts w:ascii="Calibri" w:eastAsia="Calibri" w:hAnsi="Calibri" w:cs="Calibri"/>
          <w:sz w:val="22"/>
          <w:szCs w:val="22"/>
        </w:rPr>
        <w:t>près avoir lu le poème, quels détails de ponctuation remarquez-vous</w:t>
      </w:r>
      <w:r w:rsidR="007D208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6932BC72" w14:textId="3534B524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A7455C7" w14:textId="0857E941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</w:t>
      </w:r>
      <w:r>
        <w:rPr>
          <w:rFonts w:ascii="Calibri" w:eastAsia="Calibri" w:hAnsi="Calibri" w:cs="Calibri"/>
          <w:sz w:val="22"/>
          <w:szCs w:val="22"/>
        </w:rPr>
        <w:t>Que remarquez-vous sur la forme et les rimes de ce poème</w:t>
      </w:r>
      <w:r w:rsidR="007D208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3C0BA782" w14:textId="53CA2D4A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625F581" w14:textId="1059FA74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Qu’est-ce qu’il manque dans ce poème</w:t>
      </w:r>
      <w:r w:rsidR="007D208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  <w:r w:rsidR="007D208E">
        <w:rPr>
          <w:rFonts w:ascii="Calibri" w:eastAsia="Calibri" w:hAnsi="Calibri" w:cs="Calibri"/>
          <w:sz w:val="22"/>
          <w:szCs w:val="22"/>
        </w:rPr>
        <w:t xml:space="preserve"> </w:t>
      </w:r>
    </w:p>
    <w:p w14:paraId="19481016" w14:textId="7FDB7F12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6968493" w14:textId="78B9CF21" w:rsidR="004D297D" w:rsidRDefault="004D297D" w:rsidP="004D297D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B4C2BF0" w14:textId="77777777" w:rsidR="004D297D" w:rsidRDefault="004D297D" w:rsidP="004D297D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bookmarkStart w:id="0" w:name="_GoBack"/>
      <w:bookmarkEnd w:id="0"/>
    </w:p>
    <w:p w14:paraId="7C9DD4A2" w14:textId="22C18EF8" w:rsidR="000C22D7" w:rsidRDefault="00477A1A" w:rsidP="004D297D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2 – LES MOTS DU POÈME</w:t>
      </w:r>
    </w:p>
    <w:p w14:paraId="4DF35757" w14:textId="5921C12F" w:rsidR="000C22D7" w:rsidRDefault="007C496E" w:rsidP="007C496E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 wp14:anchorId="6E2C1D93" wp14:editId="53AD9A68">
            <wp:simplePos x="0" y="0"/>
            <wp:positionH relativeFrom="column">
              <wp:posOffset>28575</wp:posOffset>
            </wp:positionH>
            <wp:positionV relativeFrom="paragraph">
              <wp:posOffset>122555</wp:posOffset>
            </wp:positionV>
            <wp:extent cx="3667125" cy="527403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274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77A1A">
        <w:rPr>
          <w:rFonts w:ascii="Calibri" w:eastAsia="Calibri" w:hAnsi="Calibri" w:cs="Calibri"/>
          <w:b/>
          <w:color w:val="548DD4"/>
          <w:sz w:val="22"/>
          <w:szCs w:val="22"/>
        </w:rPr>
        <w:t>Complétez les mots-croisés avec les mots du poème.</w:t>
      </w:r>
    </w:p>
    <w:p w14:paraId="0B6A94A0" w14:textId="49799A50" w:rsidR="000C22D7" w:rsidRDefault="000C22D7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i/>
          <w:color w:val="323232"/>
          <w:sz w:val="17"/>
          <w:szCs w:val="17"/>
          <w:highlight w:val="white"/>
        </w:rPr>
      </w:pPr>
    </w:p>
    <w:p w14:paraId="12D486CF" w14:textId="53E751B1" w:rsidR="000C22D7" w:rsidRDefault="007D208E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323232"/>
          <w:highlight w:val="white"/>
        </w:rPr>
      </w:pPr>
      <w:r>
        <w:rPr>
          <w:rFonts w:ascii="Calibri" w:eastAsia="Calibri" w:hAnsi="Calibri" w:cs="Calibri"/>
          <w:b/>
          <w:color w:val="323232"/>
        </w:rPr>
        <w:t>Horizontale</w:t>
      </w:r>
    </w:p>
    <w:p w14:paraId="7E446E04" w14:textId="7A1163B7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323232"/>
          <w:highlight w:val="white"/>
        </w:rPr>
      </w:pPr>
      <w:r>
        <w:rPr>
          <w:rFonts w:ascii="Calibri" w:eastAsia="Calibri" w:hAnsi="Calibri" w:cs="Calibri"/>
          <w:color w:val="323232"/>
          <w:highlight w:val="white"/>
        </w:rPr>
        <w:t>2. Animaux d'élevage, animaux de ferme</w:t>
      </w:r>
    </w:p>
    <w:p w14:paraId="223D7FD9" w14:textId="2B2FD846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323232"/>
          <w:highlight w:val="white"/>
        </w:rPr>
      </w:pPr>
      <w:r>
        <w:rPr>
          <w:rFonts w:ascii="Calibri" w:eastAsia="Calibri" w:hAnsi="Calibri" w:cs="Calibri"/>
          <w:color w:val="323232"/>
          <w:highlight w:val="white"/>
        </w:rPr>
        <w:t>4. ponctuation</w:t>
      </w:r>
    </w:p>
    <w:p w14:paraId="2C5E6CFE" w14:textId="03ED50C7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323232"/>
          <w:highlight w:val="white"/>
        </w:rPr>
      </w:pPr>
      <w:r>
        <w:rPr>
          <w:rFonts w:ascii="Calibri" w:eastAsia="Calibri" w:hAnsi="Calibri" w:cs="Calibri"/>
          <w:color w:val="323232"/>
          <w:highlight w:val="white"/>
        </w:rPr>
        <w:t>5. Indication, index, paramètre</w:t>
      </w:r>
    </w:p>
    <w:p w14:paraId="3D8818DA" w14:textId="0B355B3C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323232"/>
          <w:highlight w:val="white"/>
        </w:rPr>
      </w:pPr>
      <w:r>
        <w:rPr>
          <w:rFonts w:ascii="Calibri" w:eastAsia="Calibri" w:hAnsi="Calibri" w:cs="Calibri"/>
          <w:color w:val="323232"/>
          <w:highlight w:val="white"/>
        </w:rPr>
        <w:t>7. s'infiltre, pénètre</w:t>
      </w:r>
    </w:p>
    <w:p w14:paraId="292E2F19" w14:textId="4870CE77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323232"/>
          <w:highlight w:val="white"/>
        </w:rPr>
      </w:pPr>
      <w:r>
        <w:rPr>
          <w:rFonts w:ascii="Calibri" w:eastAsia="Calibri" w:hAnsi="Calibri" w:cs="Calibri"/>
          <w:color w:val="323232"/>
          <w:highlight w:val="white"/>
        </w:rPr>
        <w:t>9. fantôme, illusion, apparence d'homme</w:t>
      </w:r>
    </w:p>
    <w:p w14:paraId="6BD1ABFE" w14:textId="3544FAAB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323232"/>
          <w:highlight w:val="white"/>
        </w:rPr>
      </w:pPr>
      <w:r>
        <w:rPr>
          <w:rFonts w:ascii="Calibri" w:eastAsia="Calibri" w:hAnsi="Calibri" w:cs="Calibri"/>
          <w:color w:val="323232"/>
          <w:highlight w:val="white"/>
        </w:rPr>
        <w:t>10. nul, nullité, aucun, rien</w:t>
      </w:r>
    </w:p>
    <w:p w14:paraId="65C02E46" w14:textId="6187777A" w:rsidR="000C22D7" w:rsidRDefault="007D208E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323232"/>
          <w:highlight w:val="white"/>
        </w:rPr>
      </w:pPr>
      <w:r>
        <w:rPr>
          <w:rFonts w:ascii="Calibri" w:eastAsia="Calibri" w:hAnsi="Calibri" w:cs="Calibri"/>
          <w:b/>
          <w:color w:val="323232"/>
        </w:rPr>
        <w:t>Verticale</w:t>
      </w:r>
    </w:p>
    <w:p w14:paraId="18BC2F24" w14:textId="15FF6849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323232"/>
          <w:highlight w:val="white"/>
        </w:rPr>
      </w:pPr>
      <w:r>
        <w:rPr>
          <w:rFonts w:ascii="Calibri" w:eastAsia="Calibri" w:hAnsi="Calibri" w:cs="Calibri"/>
          <w:color w:val="323232"/>
          <w:highlight w:val="white"/>
        </w:rPr>
        <w:t>1. Qui peut être renvoyé ou rejeté unilatéralement</w:t>
      </w:r>
    </w:p>
    <w:p w14:paraId="06692749" w14:textId="06C99420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323232"/>
          <w:highlight w:val="white"/>
        </w:rPr>
      </w:pPr>
      <w:r>
        <w:rPr>
          <w:rFonts w:ascii="Calibri" w:eastAsia="Calibri" w:hAnsi="Calibri" w:cs="Calibri"/>
          <w:color w:val="323232"/>
          <w:highlight w:val="white"/>
        </w:rPr>
        <w:t>3. encore plus</w:t>
      </w:r>
    </w:p>
    <w:p w14:paraId="0B14DFA2" w14:textId="67089323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323232"/>
          <w:highlight w:val="white"/>
        </w:rPr>
      </w:pPr>
      <w:r>
        <w:rPr>
          <w:rFonts w:ascii="Calibri" w:eastAsia="Calibri" w:hAnsi="Calibri" w:cs="Calibri"/>
          <w:color w:val="323232"/>
          <w:highlight w:val="white"/>
        </w:rPr>
        <w:t>6. Rapport comptable annuel</w:t>
      </w:r>
    </w:p>
    <w:p w14:paraId="3AD40199" w14:textId="37655DB4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323232"/>
          <w:highlight w:val="white"/>
        </w:rPr>
      </w:pPr>
      <w:r>
        <w:rPr>
          <w:rFonts w:ascii="Calibri" w:eastAsia="Calibri" w:hAnsi="Calibri" w:cs="Calibri"/>
          <w:color w:val="323232"/>
          <w:highlight w:val="white"/>
        </w:rPr>
        <w:t>8. Action de diminuer, de déduire, d'enlever</w:t>
      </w:r>
    </w:p>
    <w:p w14:paraId="724E29D0" w14:textId="0086AAF6" w:rsidR="000C22D7" w:rsidRDefault="000C22D7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3BA70B98" w14:textId="1C33AF86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1274A9F4" w14:textId="3C9EB377" w:rsidR="000C22D7" w:rsidRDefault="000C22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0A8A00D" w14:textId="174792F7" w:rsidR="000C22D7" w:rsidRDefault="000C22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10E539" w14:textId="391EF21B" w:rsidR="000C22D7" w:rsidRDefault="000C22D7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87A3149" w14:textId="77777777" w:rsidR="004D297D" w:rsidRDefault="004D297D">
      <w:pPr>
        <w:pStyle w:val="Normal2"/>
        <w:tabs>
          <w:tab w:val="center" w:pos="9923"/>
        </w:tabs>
        <w:spacing w:before="240" w:line="360" w:lineRule="auto"/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FCC1690" w14:textId="55D6474D" w:rsidR="000C22D7" w:rsidRDefault="001E3921">
      <w:pPr>
        <w:pStyle w:val="Normal2"/>
        <w:tabs>
          <w:tab w:val="center" w:pos="9923"/>
        </w:tabs>
        <w:spacing w:before="240" w:line="360" w:lineRule="auto"/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3 – Donnez libre cours à votre créativité</w:t>
      </w:r>
      <w:r w:rsidR="007D208E">
        <w:rPr>
          <w:rFonts w:ascii="Calibri" w:eastAsia="Calibri" w:hAnsi="Calibri" w:cs="Calibri"/>
          <w:b/>
          <w:color w:val="548DD4"/>
          <w:sz w:val="22"/>
          <w:szCs w:val="22"/>
        </w:rPr>
        <w:t xml:space="preserve"> </w:t>
      </w:r>
      <w:r w:rsidR="00477A1A">
        <w:rPr>
          <w:rFonts w:ascii="Calibri" w:eastAsia="Calibri" w:hAnsi="Calibri" w:cs="Calibri"/>
          <w:b/>
          <w:color w:val="548DD4"/>
          <w:sz w:val="22"/>
          <w:szCs w:val="22"/>
        </w:rPr>
        <w:t>!</w:t>
      </w:r>
    </w:p>
    <w:p w14:paraId="638A6196" w14:textId="078E9583" w:rsidR="000C22D7" w:rsidRDefault="00477A1A">
      <w:pPr>
        <w:pStyle w:val="Normal2"/>
        <w:tabs>
          <w:tab w:val="center" w:pos="9923"/>
        </w:tabs>
        <w:spacing w:before="240" w:line="360" w:lineRule="auto"/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Dessinez dans le tableau ci-dessous un symbole qui illustre</w:t>
      </w:r>
      <w:r w:rsidR="001E3921">
        <w:rPr>
          <w:rFonts w:ascii="Calibri" w:eastAsia="Calibri" w:hAnsi="Calibri" w:cs="Calibri"/>
          <w:b/>
          <w:color w:val="548DD4"/>
          <w:sz w:val="22"/>
          <w:szCs w:val="22"/>
        </w:rPr>
        <w:t>rait</w:t>
      </w: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 chaque strophe. </w:t>
      </w:r>
    </w:p>
    <w:tbl>
      <w:tblPr>
        <w:tblStyle w:val="a7"/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4111"/>
      </w:tblGrid>
      <w:tr w:rsidR="000C22D7" w14:paraId="137CA3C6" w14:textId="77777777" w:rsidTr="001E3921"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E9813" w14:textId="77777777" w:rsidR="000C22D7" w:rsidRDefault="00477A1A" w:rsidP="001E3921">
            <w:pPr>
              <w:pStyle w:val="Normal2"/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N°110 1240 A125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Christophe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Bregaint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CEFE9" w14:textId="77777777" w:rsidR="000C22D7" w:rsidRDefault="001E3921" w:rsidP="001E3921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  <w:t>VOTRE DESSIN</w:t>
            </w:r>
          </w:p>
        </w:tc>
      </w:tr>
      <w:tr w:rsidR="000C22D7" w14:paraId="2AC9ACB0" w14:textId="77777777" w:rsidTr="001E3921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AC83" w14:textId="77777777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Un pourcentage</w:t>
            </w:r>
          </w:p>
          <w:p w14:paraId="351DDF4E" w14:textId="77777777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Pas davantage</w:t>
            </w:r>
          </w:p>
          <w:p w14:paraId="560C7246" w14:textId="77777777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Sur un papier</w:t>
            </w:r>
          </w:p>
          <w:p w14:paraId="3688D773" w14:textId="77777777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Dans un dossier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1F75" w14:textId="08D502B9" w:rsidR="000C22D7" w:rsidRDefault="000C22D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</w:p>
        </w:tc>
      </w:tr>
      <w:tr w:rsidR="000C22D7" w14:paraId="54853CFA" w14:textId="77777777" w:rsidTr="001E3921">
        <w:tc>
          <w:tcPr>
            <w:tcW w:w="5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A5F8" w14:textId="1E572786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Un nombre</w:t>
            </w:r>
          </w:p>
          <w:p w14:paraId="18D5E041" w14:textId="7E0AEABA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Une ombre</w:t>
            </w:r>
          </w:p>
          <w:p w14:paraId="6008EA30" w14:textId="44B153D6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Dans l’ordinateur</w:t>
            </w:r>
          </w:p>
          <w:p w14:paraId="510D25B4" w14:textId="5D7AA71C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Dans un classeur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444F" w14:textId="47595DFA" w:rsidR="000C22D7" w:rsidRDefault="000C22D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</w:p>
        </w:tc>
      </w:tr>
      <w:tr w:rsidR="000C22D7" w14:paraId="0BD6C985" w14:textId="77777777" w:rsidTr="001E3921">
        <w:tc>
          <w:tcPr>
            <w:tcW w:w="591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1818" w14:textId="56B51630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Une statistique</w:t>
            </w:r>
          </w:p>
          <w:p w14:paraId="7186046B" w14:textId="33B5354B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Mathématique</w:t>
            </w:r>
          </w:p>
          <w:p w14:paraId="3D646373" w14:textId="69510ECB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Un autre numéro</w:t>
            </w:r>
          </w:p>
          <w:p w14:paraId="4F47FFE1" w14:textId="3E2201DD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Un autre zéro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310F" w14:textId="7C8E4CE1" w:rsidR="000C22D7" w:rsidRDefault="000C22D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</w:p>
        </w:tc>
      </w:tr>
      <w:tr w:rsidR="000C22D7" w14:paraId="6C3D6A29" w14:textId="77777777" w:rsidTr="001E3921">
        <w:tc>
          <w:tcPr>
            <w:tcW w:w="591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A837" w14:textId="2D778759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Plus un homme</w:t>
            </w:r>
          </w:p>
          <w:p w14:paraId="232B28F6" w14:textId="5C2A7613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Juste un plus à la somme</w:t>
            </w:r>
          </w:p>
          <w:p w14:paraId="49CF3D2F" w14:textId="19535570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De l’effectif</w:t>
            </w:r>
          </w:p>
          <w:p w14:paraId="2E6B096B" w14:textId="38787FD3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Représentatif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2370" w14:textId="5CC996B1" w:rsidR="000C22D7" w:rsidRDefault="000C22D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</w:p>
        </w:tc>
      </w:tr>
      <w:tr w:rsidR="000C22D7" w14:paraId="69B018B7" w14:textId="77777777" w:rsidTr="001E3921">
        <w:tc>
          <w:tcPr>
            <w:tcW w:w="591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E8502" w14:textId="28304E6D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Une virgule</w:t>
            </w:r>
          </w:p>
          <w:p w14:paraId="2CE15699" w14:textId="231B97C7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Du calcul</w:t>
            </w:r>
          </w:p>
          <w:p w14:paraId="5BC40040" w14:textId="3E070AE2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De l’addition</w:t>
            </w:r>
          </w:p>
          <w:p w14:paraId="094A7AD5" w14:textId="17CC8173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De la soustraction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0038" w14:textId="02E113FF" w:rsidR="000C22D7" w:rsidRDefault="000C22D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</w:p>
        </w:tc>
      </w:tr>
      <w:tr w:rsidR="000C22D7" w14:paraId="0E72FD9C" w14:textId="77777777" w:rsidTr="001E3921">
        <w:tc>
          <w:tcPr>
            <w:tcW w:w="591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2369" w14:textId="68240E5B" w:rsidR="000C22D7" w:rsidRDefault="001E3921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 w:rsidR="00477A1A">
              <w:rPr>
                <w:rFonts w:ascii="Calibri" w:eastAsia="Calibri" w:hAnsi="Calibri" w:cs="Calibri"/>
                <w:sz w:val="24"/>
                <w:szCs w:val="24"/>
              </w:rPr>
              <w:t>Un capital variable</w:t>
            </w:r>
          </w:p>
          <w:p w14:paraId="5DA84171" w14:textId="40525A7C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Répudiable</w:t>
            </w:r>
          </w:p>
          <w:p w14:paraId="1AE38523" w14:textId="19DD5248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Une force de travail</w:t>
            </w:r>
          </w:p>
          <w:p w14:paraId="25775793" w14:textId="2CC09FE8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Du bétail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5D4B" w14:textId="5634FC7F" w:rsidR="000C22D7" w:rsidRDefault="00477A1A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  <w:t xml:space="preserve"> </w:t>
            </w:r>
          </w:p>
        </w:tc>
      </w:tr>
      <w:tr w:rsidR="000C22D7" w14:paraId="14E0CA3C" w14:textId="77777777" w:rsidTr="001E3921">
        <w:tc>
          <w:tcPr>
            <w:tcW w:w="591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0AC8" w14:textId="2886A5E8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  <w:r w:rsidR="001E3921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 décompte</w:t>
            </w:r>
          </w:p>
          <w:p w14:paraId="544294F0" w14:textId="76FA952B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Dans les comptes</w:t>
            </w:r>
          </w:p>
          <w:p w14:paraId="1958A5D0" w14:textId="553336AE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Un débit, un crédit</w:t>
            </w:r>
          </w:p>
          <w:p w14:paraId="78DDE23E" w14:textId="2B1C8406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Un chiffre de l’économie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61E0" w14:textId="01069113" w:rsidR="000C22D7" w:rsidRDefault="000C22D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</w:p>
        </w:tc>
      </w:tr>
      <w:tr w:rsidR="000C22D7" w14:paraId="06362EA7" w14:textId="77777777" w:rsidTr="001E3921">
        <w:tc>
          <w:tcPr>
            <w:tcW w:w="591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1D04" w14:textId="0C3207B5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Une partie d’indice</w:t>
            </w:r>
          </w:p>
          <w:p w14:paraId="3B54E54A" w14:textId="688D5BE3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Qui se glisse</w:t>
            </w:r>
          </w:p>
          <w:p w14:paraId="42ED229F" w14:textId="6865FE38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Dans un total</w:t>
            </w:r>
          </w:p>
          <w:p w14:paraId="1E560654" w14:textId="08F52674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D’un capital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92D0" w14:textId="4D960F7C" w:rsidR="000C22D7" w:rsidRDefault="000C22D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</w:p>
        </w:tc>
      </w:tr>
      <w:tr w:rsidR="000C22D7" w14:paraId="44EE39B6" w14:textId="77777777" w:rsidTr="001E3921">
        <w:tc>
          <w:tcPr>
            <w:tcW w:w="591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5E29" w14:textId="3DA15AEC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Plus une créature</w:t>
            </w:r>
          </w:p>
          <w:p w14:paraId="41312C27" w14:textId="383CEB0A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Juste une écriture</w:t>
            </w:r>
          </w:p>
          <w:p w14:paraId="1677A52B" w14:textId="16F94BE0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Dans le bilan déshumanisé</w:t>
            </w:r>
          </w:p>
          <w:p w14:paraId="070823AA" w14:textId="51EF0469" w:rsidR="000C22D7" w:rsidRDefault="00477A1A">
            <w:pPr>
              <w:pStyle w:val="Normal2"/>
              <w:tabs>
                <w:tab w:val="left" w:pos="567"/>
              </w:tabs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De la société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D758" w14:textId="693520FD" w:rsidR="000C22D7" w:rsidRDefault="000C22D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548DD4"/>
                <w:sz w:val="22"/>
                <w:szCs w:val="22"/>
              </w:rPr>
            </w:pPr>
          </w:p>
        </w:tc>
      </w:tr>
    </w:tbl>
    <w:p w14:paraId="0228E6CB" w14:textId="5EF7429A" w:rsidR="000C22D7" w:rsidRDefault="000C22D7">
      <w:pPr>
        <w:pStyle w:val="Normal2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3F4E5B0" w14:textId="77777777" w:rsidR="007C496E" w:rsidRDefault="007C496E">
      <w:pPr>
        <w:pStyle w:val="Normal2"/>
        <w:tabs>
          <w:tab w:val="left" w:pos="567"/>
        </w:tabs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B4DC797" w14:textId="77777777" w:rsidR="007C496E" w:rsidRDefault="007C496E">
      <w:pPr>
        <w:pStyle w:val="Normal2"/>
        <w:tabs>
          <w:tab w:val="left" w:pos="567"/>
        </w:tabs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6A944AAA" w14:textId="551C574B" w:rsidR="000C22D7" w:rsidRDefault="00477A1A">
      <w:pPr>
        <w:pStyle w:val="Normal2"/>
        <w:tabs>
          <w:tab w:val="left" w:pos="567"/>
        </w:tabs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4 – Analyse du poème</w:t>
      </w:r>
    </w:p>
    <w:p w14:paraId="560150DF" w14:textId="42A66256" w:rsidR="000C22D7" w:rsidRDefault="000C22D7">
      <w:pPr>
        <w:pStyle w:val="Normal2"/>
        <w:tabs>
          <w:tab w:val="left" w:pos="567"/>
        </w:tabs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B88512F" w14:textId="47E197A6" w:rsidR="000C22D7" w:rsidRDefault="00477A1A">
      <w:pPr>
        <w:pStyle w:val="Normal2"/>
        <w:tabs>
          <w:tab w:val="left" w:pos="567"/>
        </w:tabs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Analysez le poème en répondant aux questions suivantes.</w:t>
      </w:r>
    </w:p>
    <w:p w14:paraId="079F2735" w14:textId="74795128" w:rsidR="000C22D7" w:rsidRDefault="000C22D7">
      <w:pPr>
        <w:pStyle w:val="Normal2"/>
        <w:tabs>
          <w:tab w:val="left" w:pos="567"/>
        </w:tabs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7FAFD964" w14:textId="1B6517DC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 w:rsidR="001E392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basant votre réponse sur le titre du poème, quel est le thème de cet </w:t>
      </w:r>
      <w:r w:rsidR="007D208E">
        <w:rPr>
          <w:rFonts w:ascii="Calibri" w:eastAsia="Calibri" w:hAnsi="Calibri" w:cs="Calibri"/>
          <w:sz w:val="22"/>
          <w:szCs w:val="22"/>
        </w:rPr>
        <w:t xml:space="preserve">œuvre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1833D9ED" w14:textId="11E333F0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3C11AC" w14:textId="0FCFDA3D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Quel mot dans la première strophe représente l’Homme</w:t>
      </w:r>
      <w:r w:rsidR="007D208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537EAC47" w14:textId="3C6BB7C9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DA413DB" w14:textId="05A79ADE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Dans la deuxième strophe pourquoi l’Homme est-il comparé à une </w:t>
      </w:r>
      <w:r>
        <w:rPr>
          <w:rFonts w:ascii="Calibri" w:eastAsia="Calibri" w:hAnsi="Calibri" w:cs="Calibri"/>
          <w:i/>
          <w:sz w:val="22"/>
          <w:szCs w:val="22"/>
        </w:rPr>
        <w:t>ombre</w:t>
      </w:r>
      <w:r w:rsidR="007D208E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p w14:paraId="5A9AA042" w14:textId="438CDD59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02ECCC" w14:textId="0392A351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Relevez un mot dans la troisième strophe qui nous montre que l’être humain n’a plus aucune importance.</w:t>
      </w:r>
    </w:p>
    <w:p w14:paraId="004352BD" w14:textId="77FE7E26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1C9BD41" w14:textId="29117AA5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Dans la quatrième strophe, expliquez la différence de signification entre “</w:t>
      </w:r>
      <w:r w:rsidRPr="001E3921">
        <w:rPr>
          <w:rFonts w:ascii="Calibri" w:eastAsia="Calibri" w:hAnsi="Calibri" w:cs="Calibri"/>
          <w:b/>
          <w:sz w:val="22"/>
          <w:szCs w:val="22"/>
        </w:rPr>
        <w:t xml:space="preserve">Plus </w:t>
      </w:r>
      <w:r>
        <w:rPr>
          <w:rFonts w:ascii="Calibri" w:eastAsia="Calibri" w:hAnsi="Calibri" w:cs="Calibri"/>
          <w:sz w:val="22"/>
          <w:szCs w:val="22"/>
        </w:rPr>
        <w:t xml:space="preserve">un homme” et “Juste un </w:t>
      </w:r>
      <w:r>
        <w:rPr>
          <w:rFonts w:ascii="Calibri" w:eastAsia="Calibri" w:hAnsi="Calibri" w:cs="Calibri"/>
          <w:b/>
          <w:sz w:val="22"/>
          <w:szCs w:val="22"/>
        </w:rPr>
        <w:t>plus</w:t>
      </w:r>
      <w:r>
        <w:rPr>
          <w:rFonts w:ascii="Calibri" w:eastAsia="Calibri" w:hAnsi="Calibri" w:cs="Calibri"/>
          <w:sz w:val="22"/>
          <w:szCs w:val="22"/>
        </w:rPr>
        <w:t>”.</w:t>
      </w:r>
    </w:p>
    <w:p w14:paraId="236E40FB" w14:textId="4DB19004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BFA14B" w14:textId="56E29CDE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Dans la cinquième strophe l’Homme est représenté par une virgule. Cela signifie que</w:t>
      </w:r>
      <w:r w:rsidR="007D208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D9B985B" w14:textId="78D3049B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a. L’Homme est moins qu’une unité</w:t>
      </w:r>
    </w:p>
    <w:p w14:paraId="0530BA4C" w14:textId="41220685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b. </w:t>
      </w:r>
      <w:r w:rsidR="007D208E">
        <w:rPr>
          <w:rFonts w:ascii="Calibri" w:eastAsia="Calibri" w:hAnsi="Calibri" w:cs="Calibri"/>
          <w:sz w:val="22"/>
          <w:szCs w:val="22"/>
        </w:rPr>
        <w:t>L’Homme</w:t>
      </w:r>
      <w:r>
        <w:rPr>
          <w:rFonts w:ascii="Calibri" w:eastAsia="Calibri" w:hAnsi="Calibri" w:cs="Calibri"/>
          <w:sz w:val="22"/>
          <w:szCs w:val="22"/>
        </w:rPr>
        <w:t xml:space="preserve"> est un signe de ponctuation</w:t>
      </w:r>
    </w:p>
    <w:p w14:paraId="3967A3FE" w14:textId="47DD9F34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c. L’Homme aime les Maths</w:t>
      </w:r>
    </w:p>
    <w:p w14:paraId="580B0B75" w14:textId="477DCFF2" w:rsidR="000C22D7" w:rsidRDefault="000C22D7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AC36C95" w14:textId="61F747FC" w:rsidR="000C22D7" w:rsidRDefault="00477A1A">
      <w:pPr>
        <w:pStyle w:val="Normal2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 Dans la sixième strophe, relevez un vers qui pourrait être utilisé comme titre pour illustrer ce dessin humoristique.</w:t>
      </w:r>
    </w:p>
    <w:p w14:paraId="76296B3D" w14:textId="546A69ED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allowOverlap="1" wp14:anchorId="5C2D5BEC" wp14:editId="532C5A94">
            <wp:simplePos x="0" y="0"/>
            <wp:positionH relativeFrom="column">
              <wp:posOffset>-133984</wp:posOffset>
            </wp:positionH>
            <wp:positionV relativeFrom="paragraph">
              <wp:posOffset>381000</wp:posOffset>
            </wp:positionV>
            <wp:extent cx="2953385" cy="1892662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1892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03FE92" w14:textId="0D70EF09" w:rsidR="000C22D7" w:rsidRDefault="000C22D7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A49E0CE" w14:textId="2A6D1005" w:rsidR="000C22D7" w:rsidRDefault="000C22D7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F4240C3" w14:textId="65720BFF" w:rsidR="000C22D7" w:rsidRDefault="000C22D7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BBB5155" w14:textId="714E8969" w:rsidR="000C22D7" w:rsidRDefault="00477A1A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7C2BF135" w14:textId="6F4FDAE2" w:rsidR="000C22D7" w:rsidRDefault="000C22D7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D17B76" w14:textId="30ECB4FA" w:rsidR="000C22D7" w:rsidRDefault="000C22D7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FAA54C5" w14:textId="77777777" w:rsidR="007C496E" w:rsidRDefault="007C496E" w:rsidP="007D208E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1D8FDAA" w14:textId="31EEC28C" w:rsidR="000C22D7" w:rsidRDefault="00477A1A" w:rsidP="007D208E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8.</w:t>
      </w:r>
      <w:r w:rsidR="007D208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faisant référence au vers 13 et au vers 33, peut-on dire qu’il y a une </w:t>
      </w:r>
      <w:r>
        <w:rPr>
          <w:rFonts w:ascii="Calibri" w:eastAsia="Calibri" w:hAnsi="Calibri" w:cs="Calibri"/>
          <w:b/>
          <w:sz w:val="22"/>
          <w:szCs w:val="22"/>
        </w:rPr>
        <w:t>régression</w:t>
      </w:r>
      <w:r>
        <w:rPr>
          <w:rFonts w:ascii="Calibri" w:eastAsia="Calibri" w:hAnsi="Calibri" w:cs="Calibri"/>
          <w:sz w:val="22"/>
          <w:szCs w:val="22"/>
        </w:rPr>
        <w:t xml:space="preserve"> dans la condition humaine</w:t>
      </w:r>
      <w:r w:rsidR="007D208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? </w:t>
      </w:r>
    </w:p>
    <w:p w14:paraId="0C8848AA" w14:textId="3BE1EB03" w:rsidR="000C22D7" w:rsidRDefault="00477A1A" w:rsidP="007D208E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Quell</w:t>
      </w:r>
      <w:r w:rsidR="007D208E">
        <w:rPr>
          <w:rFonts w:ascii="Calibri" w:eastAsia="Calibri" w:hAnsi="Calibri" w:cs="Calibri"/>
          <w:sz w:val="22"/>
          <w:szCs w:val="22"/>
        </w:rPr>
        <w:t xml:space="preserve">e différence de signification y </w:t>
      </w:r>
      <w:r>
        <w:rPr>
          <w:rFonts w:ascii="Calibri" w:eastAsia="Calibri" w:hAnsi="Calibri" w:cs="Calibri"/>
          <w:sz w:val="22"/>
          <w:szCs w:val="22"/>
        </w:rPr>
        <w:t xml:space="preserve">a-t-il entre </w:t>
      </w:r>
      <w:r>
        <w:rPr>
          <w:rFonts w:ascii="Calibri" w:eastAsia="Calibri" w:hAnsi="Calibri" w:cs="Calibri"/>
          <w:i/>
          <w:sz w:val="22"/>
          <w:szCs w:val="22"/>
        </w:rPr>
        <w:t>un homme</w:t>
      </w:r>
      <w:r>
        <w:rPr>
          <w:rFonts w:ascii="Calibri" w:eastAsia="Calibri" w:hAnsi="Calibri" w:cs="Calibri"/>
          <w:sz w:val="22"/>
          <w:szCs w:val="22"/>
        </w:rPr>
        <w:t xml:space="preserve"> et </w:t>
      </w:r>
      <w:r>
        <w:rPr>
          <w:rFonts w:ascii="Calibri" w:eastAsia="Calibri" w:hAnsi="Calibri" w:cs="Calibri"/>
          <w:i/>
          <w:sz w:val="22"/>
          <w:szCs w:val="22"/>
        </w:rPr>
        <w:t>une créature</w:t>
      </w:r>
      <w:r w:rsidR="007D208E">
        <w:rPr>
          <w:rFonts w:ascii="Calibri" w:eastAsia="Calibri" w:hAnsi="Calibri" w:cs="Calibri"/>
          <w:i/>
          <w:sz w:val="22"/>
          <w:szCs w:val="22"/>
        </w:rPr>
        <w:t> ?</w:t>
      </w:r>
    </w:p>
    <w:p w14:paraId="6358566E" w14:textId="42DEF8ED" w:rsidR="000C22D7" w:rsidRDefault="00477A1A" w:rsidP="007D208E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EF8AE66" w14:textId="77777777" w:rsidR="000C22D7" w:rsidRDefault="000C22D7" w:rsidP="007D208E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547633C" w14:textId="3D3CB87C" w:rsidR="000C22D7" w:rsidRDefault="00477A1A" w:rsidP="007D208E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5 – Jeu de rôle  </w:t>
      </w:r>
    </w:p>
    <w:p w14:paraId="0EB6C905" w14:textId="4DCCE9E4" w:rsidR="000C22D7" w:rsidRDefault="00477A1A" w:rsidP="007D208E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message pessimiste du poème de Christophe </w:t>
      </w:r>
      <w:proofErr w:type="spellStart"/>
      <w:r>
        <w:rPr>
          <w:rFonts w:ascii="Calibri" w:eastAsia="Calibri" w:hAnsi="Calibri" w:cs="Calibri"/>
          <w:sz w:val="22"/>
          <w:szCs w:val="22"/>
        </w:rPr>
        <w:t>Bregaint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vous rend triste. Vous n’êtes pas d’accord avec sa vision du monde</w:t>
      </w:r>
      <w:r>
        <w:rPr>
          <w:rFonts w:ascii="Calibri" w:eastAsia="Calibri" w:hAnsi="Calibri" w:cs="Calibri"/>
          <w:color w:val="000000"/>
          <w:sz w:val="22"/>
          <w:szCs w:val="22"/>
        </w:rPr>
        <w:t>. Vous discutez avec vo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ami</w:t>
      </w:r>
      <w:r>
        <w:rPr>
          <w:rFonts w:ascii="Calibri" w:eastAsia="Calibri" w:hAnsi="Calibri" w:cs="Calibri"/>
          <w:sz w:val="22"/>
          <w:szCs w:val="22"/>
        </w:rPr>
        <w:t>(e)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ce qui </w:t>
      </w:r>
      <w:r>
        <w:rPr>
          <w:rFonts w:ascii="Calibri" w:eastAsia="Calibri" w:hAnsi="Calibri" w:cs="Calibri"/>
          <w:sz w:val="22"/>
          <w:szCs w:val="22"/>
        </w:rPr>
        <w:t>vous rend unique et pourquoi vous jouez un rôle significatif dans ce monde.</w:t>
      </w:r>
    </w:p>
    <w:p w14:paraId="154A7E97" w14:textId="4BBCF4C5" w:rsidR="000C22D7" w:rsidRDefault="000C22D7" w:rsidP="007D208E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65E71C0D" w14:textId="27E86234" w:rsidR="000C22D7" w:rsidRDefault="000C22D7" w:rsidP="007D208E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0C22D7" w:rsidSect="000C22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6417E" w14:textId="77777777" w:rsidR="000B10A1" w:rsidRDefault="000B10A1" w:rsidP="007D208E">
      <w:pPr>
        <w:spacing w:line="240" w:lineRule="auto"/>
        <w:ind w:left="0" w:hanging="2"/>
      </w:pPr>
      <w:r>
        <w:separator/>
      </w:r>
    </w:p>
  </w:endnote>
  <w:endnote w:type="continuationSeparator" w:id="0">
    <w:p w14:paraId="46D7D139" w14:textId="77777777" w:rsidR="000B10A1" w:rsidRDefault="000B10A1" w:rsidP="007D20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93DB" w14:textId="77777777" w:rsidR="007C496E" w:rsidRDefault="007C496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111F2" w14:textId="0501ED4E" w:rsidR="007C496E" w:rsidRDefault="007C496E" w:rsidP="007C496E">
        <w:pPr>
          <w:pStyle w:val="Normal2"/>
          <w:ind w:right="360"/>
        </w:pPr>
        <w:r>
          <w:rPr>
            <w:rFonts w:ascii="Calibri" w:eastAsia="Calibri" w:hAnsi="Calibri" w:cs="Calibri"/>
            <w:i/>
          </w:rPr>
          <w:t>N⁰ 110 1240 A125,</w:t>
        </w:r>
        <w:r>
          <w:rPr>
            <w:rFonts w:ascii="Calibri" w:eastAsia="Calibri" w:hAnsi="Calibri" w:cs="Calibri"/>
          </w:rPr>
          <w:t xml:space="preserve"> Christophe BREGAINT – Fiche apprenant</w:t>
        </w:r>
        <w:r>
          <w:rPr>
            <w:rFonts w:ascii="Calibri" w:eastAsia="Calibri" w:hAnsi="Calibri" w:cs="Calibri"/>
          </w:rPr>
          <w:tab/>
        </w:r>
        <w:r>
          <w:rPr>
            <w:rFonts w:ascii="Calibri" w:eastAsia="Calibri" w:hAnsi="Calibri" w:cs="Calibri"/>
          </w:rPr>
          <w:tab/>
        </w:r>
        <w:r>
          <w:rPr>
            <w:rFonts w:ascii="Calibri" w:eastAsia="Calibri" w:hAnsi="Calibri" w:cs="Calibri"/>
          </w:rPr>
          <w:tab/>
        </w:r>
        <w:r>
          <w:rPr>
            <w:rFonts w:ascii="Calibri" w:eastAsia="Calibri" w:hAnsi="Calibri" w:cs="Calibri"/>
          </w:rPr>
          <w:tab/>
        </w:r>
        <w:r>
          <w:rPr>
            <w:rFonts w:ascii="Calibri" w:eastAsia="Calibri" w:hAnsi="Calibri" w:cs="Calibri"/>
          </w:rPr>
          <w:tab/>
        </w:r>
        <w:r>
          <w:rPr>
            <w:rFonts w:ascii="Calibri" w:eastAsia="Calibri" w:hAnsi="Calibri" w:cs="Calibri"/>
          </w:rPr>
          <w:tab/>
        </w:r>
        <w:r>
          <w:rPr>
            <w:rFonts w:ascii="Calibri" w:eastAsia="Calibri" w:hAnsi="Calibri" w:cs="Calibri"/>
          </w:rPr>
          <w:tab/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63556" w14:textId="156CDC30" w:rsidR="000C22D7" w:rsidRPr="007C496E" w:rsidRDefault="000C22D7" w:rsidP="007C496E">
    <w:pPr>
      <w:pStyle w:val="Footer"/>
      <w:ind w:left="0" w:hanging="2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A546D" w14:textId="77777777" w:rsidR="007C496E" w:rsidRDefault="007C496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E4A9" w14:textId="77777777" w:rsidR="000B10A1" w:rsidRDefault="000B10A1" w:rsidP="007D208E">
      <w:pPr>
        <w:spacing w:line="240" w:lineRule="auto"/>
        <w:ind w:left="0" w:hanging="2"/>
      </w:pPr>
      <w:r>
        <w:separator/>
      </w:r>
    </w:p>
  </w:footnote>
  <w:footnote w:type="continuationSeparator" w:id="0">
    <w:p w14:paraId="02DF5E31" w14:textId="77777777" w:rsidR="000B10A1" w:rsidRDefault="000B10A1" w:rsidP="007D20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E96B" w14:textId="77777777" w:rsidR="007C496E" w:rsidRDefault="007C496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78E3" w14:textId="77777777" w:rsidR="007C496E" w:rsidRDefault="007C496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EE30" w14:textId="77777777" w:rsidR="007C496E" w:rsidRDefault="007C496E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D7"/>
    <w:rsid w:val="000B10A1"/>
    <w:rsid w:val="000C22D7"/>
    <w:rsid w:val="00103EAB"/>
    <w:rsid w:val="001E3921"/>
    <w:rsid w:val="00363ADE"/>
    <w:rsid w:val="00477A1A"/>
    <w:rsid w:val="00491014"/>
    <w:rsid w:val="004D297D"/>
    <w:rsid w:val="005D05D6"/>
    <w:rsid w:val="006319F2"/>
    <w:rsid w:val="007C496E"/>
    <w:rsid w:val="007D208E"/>
    <w:rsid w:val="00A32B27"/>
    <w:rsid w:val="00BC0227"/>
    <w:rsid w:val="00CE5D2C"/>
    <w:rsid w:val="00E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C4DD"/>
  <w15:docId w15:val="{CEA4997E-D121-4975-B3FB-56071B27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2"/>
    <w:rsid w:val="000C22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2"/>
    <w:next w:val="Normal2"/>
    <w:rsid w:val="000C22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0C22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0C22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0C22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0C22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rsid w:val="000C22D7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rsid w:val="000C22D7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rsid w:val="000C22D7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C22D7"/>
  </w:style>
  <w:style w:type="paragraph" w:styleId="Title">
    <w:name w:val="Title"/>
    <w:basedOn w:val="Normal2"/>
    <w:next w:val="Normal2"/>
    <w:rsid w:val="000C22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0C22D7"/>
  </w:style>
  <w:style w:type="paragraph" w:customStyle="1" w:styleId="titre1Regards">
    <w:name w:val="titre1Regards"/>
    <w:basedOn w:val="Normal"/>
    <w:rsid w:val="000C22D7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sid w:val="000C22D7"/>
    <w:rPr>
      <w:rFonts w:cs="Arial"/>
      <w:bCs/>
      <w:i/>
      <w:iCs/>
      <w:szCs w:val="22"/>
    </w:rPr>
  </w:style>
  <w:style w:type="paragraph" w:styleId="NormalWeb">
    <w:name w:val="Normal (Web)"/>
    <w:basedOn w:val="Normal"/>
    <w:rsid w:val="000C22D7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sid w:val="000C22D7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  <w:rsid w:val="000C22D7"/>
  </w:style>
  <w:style w:type="paragraph" w:styleId="Footer">
    <w:name w:val="footer"/>
    <w:basedOn w:val="Normal"/>
    <w:link w:val="FooterChar"/>
    <w:uiPriority w:val="99"/>
    <w:rsid w:val="000C22D7"/>
  </w:style>
  <w:style w:type="paragraph" w:styleId="ListParagraph">
    <w:name w:val="List Paragraph"/>
    <w:basedOn w:val="Normal"/>
    <w:rsid w:val="000C22D7"/>
    <w:pPr>
      <w:ind w:left="720"/>
      <w:contextualSpacing/>
    </w:pPr>
  </w:style>
  <w:style w:type="table" w:styleId="TableGrid">
    <w:name w:val="Table Grid"/>
    <w:basedOn w:val="TableNormal"/>
    <w:rsid w:val="000C22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sid w:val="000C22D7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0C22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22D7"/>
    <w:tblPr>
      <w:tblStyleRowBandSize w:val="1"/>
      <w:tblStyleColBandSize w:val="1"/>
    </w:tblPr>
  </w:style>
  <w:style w:type="table" w:customStyle="1" w:styleId="a0">
    <w:basedOn w:val="TableNormal"/>
    <w:rsid w:val="000C22D7"/>
    <w:tblPr>
      <w:tblStyleRowBandSize w:val="1"/>
      <w:tblStyleColBandSize w:val="1"/>
    </w:tblPr>
  </w:style>
  <w:style w:type="table" w:customStyle="1" w:styleId="a1">
    <w:basedOn w:val="TableNormal"/>
    <w:rsid w:val="000C22D7"/>
    <w:tblPr>
      <w:tblStyleRowBandSize w:val="1"/>
      <w:tblStyleColBandSize w:val="1"/>
    </w:tblPr>
  </w:style>
  <w:style w:type="table" w:customStyle="1" w:styleId="a2">
    <w:basedOn w:val="TableNormal"/>
    <w:rsid w:val="000C22D7"/>
    <w:tblPr>
      <w:tblStyleRowBandSize w:val="1"/>
      <w:tblStyleColBandSize w:val="1"/>
    </w:tblPr>
  </w:style>
  <w:style w:type="table" w:customStyle="1" w:styleId="a3">
    <w:basedOn w:val="TableNormal"/>
    <w:rsid w:val="000C22D7"/>
    <w:tblPr>
      <w:tblStyleRowBandSize w:val="1"/>
      <w:tblStyleColBandSize w:val="1"/>
    </w:tblPr>
  </w:style>
  <w:style w:type="table" w:customStyle="1" w:styleId="a4">
    <w:basedOn w:val="TableNormal"/>
    <w:rsid w:val="000C22D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0C22D7"/>
    <w:tblPr>
      <w:tblStyleRowBandSize w:val="1"/>
      <w:tblStyleColBandSize w:val="1"/>
    </w:tblPr>
  </w:style>
  <w:style w:type="table" w:customStyle="1" w:styleId="a6">
    <w:basedOn w:val="TableNormal"/>
    <w:rsid w:val="000C22D7"/>
    <w:tblPr>
      <w:tblStyleRowBandSize w:val="1"/>
      <w:tblStyleColBandSize w:val="1"/>
    </w:tblPr>
  </w:style>
  <w:style w:type="table" w:customStyle="1" w:styleId="a7">
    <w:basedOn w:val="TableNormal"/>
    <w:rsid w:val="000C22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C22D7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8E"/>
    <w:rPr>
      <w:rFonts w:ascii="Tahoma" w:eastAsia="Times New Roman" w:hAnsi="Tahoma" w:cs="Tahoma"/>
      <w:position w:val="-1"/>
      <w:sz w:val="16"/>
      <w:szCs w:val="16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7C496E"/>
    <w:rPr>
      <w:rFonts w:eastAsia="Times New Roman"/>
      <w:position w:val="-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or6sczfSvGuB8YsMMIBppOxcg==">AMUW2mX3M3QUgK+VT6HvW2RUCSq8r8N3AVEQglQTplqGigu9qK5IYlNKZ8Y+Hg3LnemIMErLqVLAiHTM1Vz3cfdpVLnzd8ilOavnAoQ6meXGsQ6Tl+LogS0=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3</cp:revision>
  <cp:lastPrinted>2020-01-23T09:46:00Z</cp:lastPrinted>
  <dcterms:created xsi:type="dcterms:W3CDTF">2020-01-31T17:25:00Z</dcterms:created>
  <dcterms:modified xsi:type="dcterms:W3CDTF">2020-01-31T17:26:00Z</dcterms:modified>
</cp:coreProperties>
</file>